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3AB66" w14:textId="77777777" w:rsidR="00DF3530" w:rsidRDefault="00000000">
      <w:pPr>
        <w:pStyle w:val="Nagwek1"/>
      </w:pPr>
      <w:r>
        <w:t>MAPA WSPARCIA MIĘDZYSEKTOROWEGO W POWIECIE BOCHEŃSKIM</w:t>
      </w:r>
    </w:p>
    <w:p w14:paraId="7FC35DD7" w14:textId="77777777" w:rsidR="00DF3530" w:rsidRDefault="00000000">
      <w:pPr>
        <w:pStyle w:val="Nagwek3"/>
        <w:spacing w:before="0"/>
      </w:pPr>
      <w:r>
        <w:pict w14:anchorId="4AB125A6">
          <v:rect id="_x0000_i1025" style="width:0;height:1.5pt" o:hralign="center" o:hrstd="t" o:hr="t" fillcolor="#a0a0a0" stroked="f"/>
        </w:pict>
      </w:r>
      <w:r>
        <w:t>PORADNIA PSYCHOLOGICZNO-PEDAGOGICZNA W BOCHNI</w:t>
      </w:r>
    </w:p>
    <w:p w14:paraId="04F3EFA1" w14:textId="77777777" w:rsidR="00DF3530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0" w:right="0"/>
      </w:pPr>
      <w:r>
        <w:rPr>
          <w:b/>
          <w:bCs/>
        </w:rPr>
        <w:t>Adres:</w:t>
      </w:r>
      <w:r>
        <w:t xml:space="preserve"> ul. Generała Henryka Dąbrowskiego 1B, 32-700 Bochnia</w:t>
      </w:r>
    </w:p>
    <w:p w14:paraId="1D3CA3F8" w14:textId="77777777" w:rsidR="00DF3530" w:rsidRDefault="00DF353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0" w:right="0"/>
      </w:pPr>
    </w:p>
    <w:p w14:paraId="3A6B2893" w14:textId="77777777" w:rsidR="00DF3530" w:rsidRDefault="00000000">
      <w:pPr>
        <w:pStyle w:val="Nagwek2"/>
        <w:spacing w:before="0" w:after="300"/>
      </w:pPr>
      <w:r>
        <w:t>SEKTORY WSPÓŁPRACUJĄCE Z PORADNIĄ</w:t>
      </w:r>
    </w:p>
    <w:p w14:paraId="3C00742E" w14:textId="77777777" w:rsidR="00DF3530" w:rsidRDefault="00000000">
      <w:pPr>
        <w:pStyle w:val="Nagwek3"/>
        <w:spacing w:before="0" w:after="150"/>
      </w:pPr>
      <w:r>
        <w:pict w14:anchorId="6799979A">
          <v:rect id="_x0000_i1026" style="width:0;height:1.5pt" o:hralign="center" o:hrstd="t" o:hr="t" fillcolor="#a0a0a0" stroked="f"/>
        </w:pict>
      </w:r>
      <w:r>
        <w:t>SEKTOR 1: EDUKACJA I REWALIDACJA</w:t>
      </w:r>
    </w:p>
    <w:tbl>
      <w:tblPr>
        <w:tblStyle w:val="a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3530" w14:paraId="257FE010" w14:textId="77777777">
        <w:trPr>
          <w:tblHeader/>
        </w:trPr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75EE5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Nazwa placówki / instytucji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44589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Adres</w:t>
            </w:r>
          </w:p>
          <w:p w14:paraId="5C07777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</w:pPr>
            <w:r>
              <w:t xml:space="preserve"> </w:t>
            </w:r>
          </w:p>
        </w:tc>
      </w:tr>
      <w:tr w:rsidR="00DF3530" w14:paraId="490467A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C37DA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Specjalny Ośrodek Szkolno-Wychowawczy im. ks. Jana Twardowskiego w Bochni (SOSW)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B7960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Kazimierza Wielkiego 67, 32-700 Bochnia</w:t>
            </w:r>
          </w:p>
        </w:tc>
      </w:tr>
      <w:tr w:rsidR="00DF3530" w14:paraId="51DCBF1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0895C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nr 1 im. Stanisława Jachowicza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7E58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Biała 2, 32-700 Bochnia</w:t>
            </w:r>
          </w:p>
        </w:tc>
      </w:tr>
      <w:tr w:rsidR="00DF3530" w14:paraId="52168C3D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9B896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nr 2 im. Kazimierza Brodzińskiego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F4240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ul. </w:t>
            </w:r>
            <w:proofErr w:type="spellStart"/>
            <w:r>
              <w:t>Oracka</w:t>
            </w:r>
            <w:proofErr w:type="spellEnd"/>
            <w:r>
              <w:t xml:space="preserve"> 6, 32-700 Bochnia</w:t>
            </w:r>
          </w:p>
        </w:tc>
      </w:tr>
      <w:tr w:rsidR="00DF3530" w14:paraId="6ACE257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0ED16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nr 4 im. św. Barbary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83728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Konfederatów Barskich 27, 32-700 Bochnia</w:t>
            </w:r>
          </w:p>
        </w:tc>
      </w:tr>
      <w:tr w:rsidR="00DF3530" w14:paraId="474698A3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7F764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nr 5 im. Jana Matejki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E9895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Kazimierza Wielkiego 71, 32-700 Bochnia</w:t>
            </w:r>
          </w:p>
        </w:tc>
      </w:tr>
      <w:tr w:rsidR="00DF3530" w14:paraId="0371695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5A75D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Szkoła Podstawowa nr 7 im. Jana Pawła II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68EDA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Generała Jakubowskiego 12, 32-700 Bochnia</w:t>
            </w:r>
          </w:p>
        </w:tc>
      </w:tr>
      <w:tr w:rsidR="00DF3530" w14:paraId="55364EE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E33AC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Kardynała Stefana Wyszyńskiego Prymasa Tysiąclecia w Muchówce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53782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Muchówka 135, 32-722 Królówka</w:t>
            </w:r>
          </w:p>
        </w:tc>
      </w:tr>
      <w:tr w:rsidR="00DF3530" w14:paraId="15AA1FAD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7DFE1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Świętej Kingi w Żegocinie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8969B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Żegocina 50, 32-731 Żegocina</w:t>
            </w:r>
          </w:p>
        </w:tc>
      </w:tr>
      <w:tr w:rsidR="00DF3530" w14:paraId="6D707C4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8DE32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Kraina Kostka; Niepubliczne Przedszkole Anglojęzyczne w Duchu Montessori i Rodzicielstwa Bliskości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50F91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Rynek 19, 32-720 Nowy Wiśnicz</w:t>
            </w:r>
          </w:p>
        </w:tc>
      </w:tr>
      <w:tr w:rsidR="00DF3530" w14:paraId="388F20C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5BE3E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Gminnych im. Lotników Polskich w Nieszkowicach Wielkich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427BA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Nieszkowice Wielkie 67, 32-700 Bochnia</w:t>
            </w:r>
          </w:p>
        </w:tc>
      </w:tr>
      <w:tr w:rsidR="00DF3530" w14:paraId="2C3D124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E9E52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Gminnych im. Jana Pawła II w Nieszkowicach Małych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083DF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Nieszkowice Małe 112, 32-744 Łapczyca</w:t>
            </w:r>
          </w:p>
        </w:tc>
      </w:tr>
      <w:tr w:rsidR="00DF3530" w14:paraId="6B0E176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F4065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im. ks. Józefa </w:t>
            </w:r>
            <w:proofErr w:type="spellStart"/>
            <w:r>
              <w:t>Skwiruta</w:t>
            </w:r>
            <w:proofErr w:type="spellEnd"/>
            <w:r>
              <w:t xml:space="preserve"> w Proszówkach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A30BF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Proszówki 365, 32-700 Bochnia</w:t>
            </w:r>
          </w:p>
        </w:tc>
      </w:tr>
      <w:tr w:rsidR="00DF3530" w14:paraId="48D634D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A5D2F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Gminne Przedszkole w Proszówkach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B3F3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Proszówki 19, 32-700 Bochnia</w:t>
            </w:r>
          </w:p>
        </w:tc>
      </w:tr>
      <w:tr w:rsidR="00DF3530" w14:paraId="1442074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B61E1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Jana Pawła II w Łąkcie Górnej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ADD14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Łąkta Górna 304, 32-731 Żegocina</w:t>
            </w:r>
          </w:p>
        </w:tc>
      </w:tr>
      <w:tr w:rsidR="00DF3530" w14:paraId="050673E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E060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Szkół Nr 1 im. Stanisława Staszica </w:t>
            </w:r>
            <w:r>
              <w:lastRenderedPageBreak/>
              <w:t>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9650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ul. Windakiewicza 23, 32-700 Bochnia</w:t>
            </w:r>
          </w:p>
        </w:tc>
      </w:tr>
      <w:tr w:rsidR="00DF3530" w14:paraId="15A1C54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98FFA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nr 2 im. Stanisława Konarskiego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95170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Stasiaka 1, 32-700 Bochnia</w:t>
            </w:r>
          </w:p>
        </w:tc>
      </w:tr>
      <w:tr w:rsidR="00DF3530" w14:paraId="541BE16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193AB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nr 3 im. ks. prof. Józefa Tischnera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EF1C4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Krakowska 20, 32-700 Bochnia</w:t>
            </w:r>
          </w:p>
        </w:tc>
      </w:tr>
      <w:tr w:rsidR="00DF3530" w14:paraId="5B43FDF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A3D71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Gminnych im. Mikołaja Kopernika w Gawłowie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7F1B3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Gawłów 64, 32-711 Bogucice</w:t>
            </w:r>
          </w:p>
        </w:tc>
      </w:tr>
      <w:tr w:rsidR="00DF3530" w14:paraId="3D079C5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730FF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Jana Pawła II w Starym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39A1F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Stary Wiśnicz 480, 32-720 Nowy Wiśnicz</w:t>
            </w:r>
          </w:p>
        </w:tc>
      </w:tr>
      <w:tr w:rsidR="00DF3530" w14:paraId="1425227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06332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Marii Konopnickiej w Kamionnej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E59F8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Kamionna 263, 32-732 Kamionna</w:t>
            </w:r>
          </w:p>
        </w:tc>
      </w:tr>
      <w:tr w:rsidR="00DF3530" w14:paraId="2226881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A8A3D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Stanisława Lubomirskiego w Nowym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37E0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Szkolna 1, 32-720 Nowy Wiśnicz</w:t>
            </w:r>
          </w:p>
        </w:tc>
      </w:tr>
      <w:tr w:rsidR="00DF3530" w14:paraId="28198761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40BBD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w Jodłówce im. Witolda Pileckiego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740CB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Jodłówka 274, 32-765 Rzezawa</w:t>
            </w:r>
          </w:p>
        </w:tc>
      </w:tr>
      <w:tr w:rsidR="00DF3530" w14:paraId="6158333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B4A1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gen. Leopolda Okulickiego w Okulicach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07050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Okulice 51, 32-712 Bratucice</w:t>
            </w:r>
          </w:p>
        </w:tc>
      </w:tr>
      <w:tr w:rsidR="00DF3530" w14:paraId="101ABAD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B1606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Publiczna Szkoła Podstawowa im. Jana Pawła II w Rajbrocie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C3BB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Rajbrot 362, 32-725 Rajbrot</w:t>
            </w:r>
          </w:p>
        </w:tc>
      </w:tr>
      <w:tr w:rsidR="00DF3530" w14:paraId="056A808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E6CC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Zespół Szkół Gminnych w Stanisławicach im. Henryka Sienkiewicza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20ABC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Szkolna 306, 32-015 Kłaj</w:t>
            </w:r>
          </w:p>
        </w:tc>
      </w:tr>
      <w:tr w:rsidR="00DF3530" w14:paraId="1013B95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D0A9D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Kazimierza Brodzińskiego w Lipnicy Murowanej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10297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Lipnica Murowana 59, 32-724 Lipnica Murowana</w:t>
            </w:r>
          </w:p>
        </w:tc>
      </w:tr>
      <w:tr w:rsidR="00DF3530" w14:paraId="3C3AE4BA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B8E7E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Kazimierza Brodzińskiego w Królówce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A6ACA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Królówka 444, 32-722 Królówka</w:t>
            </w:r>
          </w:p>
        </w:tc>
      </w:tr>
      <w:tr w:rsidR="00DF3530" w14:paraId="5EAE2AC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658DC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Placówek Oświatowych im. św. Jana Kantego w </w:t>
            </w:r>
            <w:proofErr w:type="spellStart"/>
            <w:r>
              <w:t>Trzcianie</w:t>
            </w:r>
            <w:proofErr w:type="spellEnd"/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FD262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Trzciana 403, 32-733 Trzciana</w:t>
            </w:r>
          </w:p>
        </w:tc>
      </w:tr>
      <w:tr w:rsidR="00DF3530" w14:paraId="319649B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AB97A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Św. Jadwigi Królowej w Rzezawie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E6354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Szkolna 11, 32-765 Rzezawa</w:t>
            </w:r>
          </w:p>
        </w:tc>
      </w:tr>
      <w:tr w:rsidR="00DF3530" w14:paraId="318AC88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97E84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im. ks. Jana Twardowskiego w </w:t>
            </w:r>
            <w:proofErr w:type="spellStart"/>
            <w:r>
              <w:t>Cichawce</w:t>
            </w:r>
            <w:proofErr w:type="spellEnd"/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B68EA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proofErr w:type="spellStart"/>
            <w:r>
              <w:t>Cichawka</w:t>
            </w:r>
            <w:proofErr w:type="spellEnd"/>
            <w:r>
              <w:t xml:space="preserve"> 8, 32-740 Łapanów</w:t>
            </w:r>
          </w:p>
        </w:tc>
      </w:tr>
      <w:tr w:rsidR="00DF3530" w14:paraId="0BB90F3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3B974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„Słoneczko”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26FCB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proofErr w:type="spellStart"/>
            <w:r>
              <w:t>Cichawka</w:t>
            </w:r>
            <w:proofErr w:type="spellEnd"/>
            <w:r>
              <w:t xml:space="preserve"> 8, 32-740 Łapanów</w:t>
            </w:r>
          </w:p>
        </w:tc>
      </w:tr>
      <w:tr w:rsidR="00DF3530" w14:paraId="50BB011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89364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Gen. Władysława Andersa w Leszczynie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F4FDD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Leszczyna 132, 32-733 Trzciana</w:t>
            </w:r>
          </w:p>
        </w:tc>
      </w:tr>
      <w:tr w:rsidR="00DF3530" w14:paraId="39C8E2F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59CF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Niepubliczne Przedszkole w Leszczynie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0429E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Leszczyna 132, 32-733 Trzciana</w:t>
            </w:r>
          </w:p>
        </w:tc>
      </w:tr>
      <w:tr w:rsidR="00DF3530" w14:paraId="1E59B68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B7888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- Przedszkolny w Brzeźnicy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FD6D6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Brzeźnica 180, 32-700 Bochnia</w:t>
            </w:r>
          </w:p>
        </w:tc>
      </w:tr>
      <w:tr w:rsidR="00DF3530" w14:paraId="7AB80BE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BCD4F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im. Mikołaja Kopernika </w:t>
            </w:r>
            <w:r>
              <w:lastRenderedPageBreak/>
              <w:t>w Dąbrowicy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2620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Dąbrowica 67, 32-744 Dąbrowica</w:t>
            </w:r>
          </w:p>
        </w:tc>
      </w:tr>
      <w:tr w:rsidR="00DF3530" w14:paraId="7DE4A71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AD507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- Przedszkolny Publiczna Szkoła Podstawowa im. Św. Jana Pawła II w Łazach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F4E43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Łazy 50, 32-765 Rzezawa</w:t>
            </w:r>
          </w:p>
        </w:tc>
      </w:tr>
      <w:tr w:rsidR="00DF3530" w14:paraId="70A0179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EA1CD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Gminnych w Łapczycy im. Marii Skłodowskiej Curie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61C3C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Łapczyca 437, 32-744 Łapczyca</w:t>
            </w:r>
          </w:p>
        </w:tc>
      </w:tr>
      <w:tr w:rsidR="00DF3530" w14:paraId="2005A82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69A9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Marii Konopnickiej w Świniarach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560B8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Świniary 74, 32-709 Drwinia</w:t>
            </w:r>
          </w:p>
        </w:tc>
      </w:tr>
      <w:tr w:rsidR="00DF3530" w14:paraId="6805304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1136D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Gminnych w Bogucicach im. Henryka Sienkiewicza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7198F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Bogucice 83, 32-711 Bogucice</w:t>
            </w:r>
          </w:p>
        </w:tc>
      </w:tr>
      <w:tr w:rsidR="00DF3530" w14:paraId="409374E1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1A5F8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Janusza Korczaka w Krzeczowie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CF6CF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Szkolna 2, 32-700 Bochnia</w:t>
            </w:r>
          </w:p>
        </w:tc>
      </w:tr>
      <w:tr w:rsidR="00DF3530" w14:paraId="67292DD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F7A3F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w Krzeczowie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5A3ED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Szkolna 2, 32-700 Krzeczów</w:t>
            </w:r>
          </w:p>
        </w:tc>
      </w:tr>
      <w:tr w:rsidR="00DF3530" w14:paraId="1D530E1A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D0A7C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Gen. Józefa Bema w Pogwizdowie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C1AE9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Pogwizdów 26, 32-700 Bochnia</w:t>
            </w:r>
          </w:p>
        </w:tc>
      </w:tr>
      <w:tr w:rsidR="00DF3530" w14:paraId="50B0E713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50C6F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w Kierlikówce im. Edwarda Dembowskiego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EE1BE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Kierlikówka 4, 32-732 Kierlikówka</w:t>
            </w:r>
          </w:p>
        </w:tc>
      </w:tr>
      <w:tr w:rsidR="00DF3530" w14:paraId="5F251A7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9D974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im. ks. Jana Twardowskiego w </w:t>
            </w:r>
            <w:proofErr w:type="spellStart"/>
            <w:r>
              <w:t>Kobylu</w:t>
            </w:r>
            <w:proofErr w:type="spellEnd"/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21ED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Kobyle 81, 32-720 Nowy Wiśnicz</w:t>
            </w:r>
          </w:p>
        </w:tc>
      </w:tr>
      <w:tr w:rsidR="00DF3530" w14:paraId="7AE80BF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74CEE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 xml:space="preserve">Zespół Szkół Gminnych w </w:t>
            </w:r>
            <w:proofErr w:type="spellStart"/>
            <w:r>
              <w:t>Baczkowie</w:t>
            </w:r>
            <w:proofErr w:type="spellEnd"/>
            <w:r>
              <w:t xml:space="preserve"> im. Adama Mickiewicza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312F1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Baczków 23, 32-708 Dziewin</w:t>
            </w:r>
          </w:p>
        </w:tc>
      </w:tr>
      <w:tr w:rsidR="00DF3530" w14:paraId="451EF62D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1F428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w Damienicach im. Króla Kazimierza Wielkiego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7A8A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Damienice 11, 32-700 Damienice</w:t>
            </w:r>
          </w:p>
        </w:tc>
      </w:tr>
      <w:tr w:rsidR="00DF3530" w14:paraId="2669DFE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D6E37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Integracyjne w Sobolowie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E0C17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Sobolów 23, 32-742 Sobolów</w:t>
            </w:r>
          </w:p>
        </w:tc>
      </w:tr>
      <w:tr w:rsidR="00DF3530" w14:paraId="785E412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BF37D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Szkół Gminnych im. Bohaterów Westerplatte w Siedlcu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CE60A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Siedlec 143, 32-744 Łapczyca</w:t>
            </w:r>
          </w:p>
        </w:tc>
      </w:tr>
      <w:tr w:rsidR="00DF3530" w14:paraId="12D3B52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568C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im. Bł. Karoliny </w:t>
            </w:r>
            <w:proofErr w:type="spellStart"/>
            <w:r>
              <w:t>Kózkówny</w:t>
            </w:r>
            <w:proofErr w:type="spellEnd"/>
            <w:r>
              <w:t xml:space="preserve"> w </w:t>
            </w:r>
            <w:proofErr w:type="spellStart"/>
            <w:r>
              <w:t>Rozdzielu</w:t>
            </w:r>
            <w:proofErr w:type="spellEnd"/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C07EF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Rozdziele 156, 32-731 Żegocina</w:t>
            </w:r>
          </w:p>
        </w:tc>
      </w:tr>
      <w:tr w:rsidR="00DF3530" w14:paraId="3C7D1D1A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DA6B5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W. Reymonta w Grobli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53F8C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Grobla 134, 32-709 Drwinia</w:t>
            </w:r>
          </w:p>
        </w:tc>
      </w:tr>
      <w:tr w:rsidR="00DF3530" w14:paraId="34916FB1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D24AA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Miejskie Przedszkole nr 1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87E60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Jakubowskiego 12, 32-700 Bochnia</w:t>
            </w:r>
          </w:p>
        </w:tc>
      </w:tr>
      <w:tr w:rsidR="00DF3530" w14:paraId="60CB437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76B39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Miejskie Przedszkole Nr 2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D47CF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gen. T. Jakubowskiego 12, 32-700 Bochnia</w:t>
            </w:r>
          </w:p>
        </w:tc>
      </w:tr>
      <w:tr w:rsidR="00DF3530" w14:paraId="11ABCED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8BC8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Miejskie Przedszkole nr 3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5174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Kącik 7, 32-700 Bochnia</w:t>
            </w:r>
          </w:p>
        </w:tc>
      </w:tr>
      <w:tr w:rsidR="00DF3530" w14:paraId="22D5810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2B279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Miejskie Przedszkole nr 4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9972C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Pl. Gen. L. Okulickiego 2, 32-700 Bochnia</w:t>
            </w:r>
          </w:p>
        </w:tc>
      </w:tr>
      <w:tr w:rsidR="00DF3530" w14:paraId="360A4B9D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C4CF7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Miejskie Przedszkole Nr 5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58498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Kolejowa 10, 32-700 Bochnia</w:t>
            </w:r>
          </w:p>
        </w:tc>
      </w:tr>
      <w:tr w:rsidR="00DF3530" w14:paraId="60F2EDF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03920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Miejskie Przedszkole nr 6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55DF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ul. </w:t>
            </w:r>
            <w:proofErr w:type="spellStart"/>
            <w:r>
              <w:t>Murowianka</w:t>
            </w:r>
            <w:proofErr w:type="spellEnd"/>
            <w:r>
              <w:t xml:space="preserve"> 28, 32-700 Bochnia</w:t>
            </w:r>
          </w:p>
        </w:tc>
      </w:tr>
      <w:tr w:rsidR="00DF3530" w14:paraId="36791DB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A0657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I Liceum Ogólnokształcące im. Króla Kazimierza Wielkiego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61514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Plac Księdza Czaplińskiego 1, 32-700 Bochnia</w:t>
            </w:r>
          </w:p>
        </w:tc>
      </w:tr>
      <w:tr w:rsidR="00DF3530" w14:paraId="5CF53FB3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74C88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II Liceum Ogólnokształcące im. Orła Białego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E740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Konfederatów Barskich 29, 32-700 Bochnia</w:t>
            </w:r>
          </w:p>
        </w:tc>
      </w:tr>
      <w:tr w:rsidR="00DF3530" w14:paraId="2C828B0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99A11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- Przedszkolny w Drwini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C62B9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Drwinia 173, 32-709 Drwinia</w:t>
            </w:r>
          </w:p>
        </w:tc>
      </w:tr>
      <w:tr w:rsidR="00DF3530" w14:paraId="0D37B3E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1C89A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- Przedszkolny w Mikluszowicach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D973A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Mikluszowice 228, 32-708 Dziewin</w:t>
            </w:r>
          </w:p>
        </w:tc>
      </w:tr>
      <w:tr w:rsidR="00DF3530" w14:paraId="190C477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FD68A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im. Henryka Sienkiewicza w Dziewinie, Zespół </w:t>
            </w:r>
            <w:proofErr w:type="spellStart"/>
            <w:r>
              <w:t>Szkolno</w:t>
            </w:r>
            <w:proofErr w:type="spellEnd"/>
            <w:r>
              <w:t xml:space="preserve"> – Przedszkolny w Dziewinie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A4B04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Stojałowskiego 231, 32-708 Dziewin</w:t>
            </w:r>
          </w:p>
        </w:tc>
      </w:tr>
      <w:tr w:rsidR="00DF3530" w14:paraId="2925AD3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1DD99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Jana Pawła II w Zbydniowie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0AB3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Zbydniów 80, 32-741 Tarnawa</w:t>
            </w:r>
          </w:p>
        </w:tc>
      </w:tr>
      <w:tr w:rsidR="00DF3530" w14:paraId="18D05E13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729BA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Jana Kasprowicza w Sobolowie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C92D0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Sobolów 100, 32-742 Sobolów</w:t>
            </w:r>
          </w:p>
        </w:tc>
      </w:tr>
      <w:tr w:rsidR="00DF3530" w14:paraId="642BF6C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5C92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św. Jana Kantego w Łapanowie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F2DD9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Łapanów 195, 32-740 Łapanów</w:t>
            </w:r>
          </w:p>
        </w:tc>
      </w:tr>
      <w:tr w:rsidR="00DF3530" w14:paraId="68EEC85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A7BD2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Centrum Kształcenia Zawodowego i Ustawicznego im. Św. Jana Pawła II w Łapanowie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0FB71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Łapanów 32, 32-740 Łapanów</w:t>
            </w:r>
          </w:p>
        </w:tc>
      </w:tr>
      <w:tr w:rsidR="00DF3530" w14:paraId="6BDBADF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8972A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Św. Królowej Jadwigi w Tarnawie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0116F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Tarnawa 119, 32-741 Tarnawa</w:t>
            </w:r>
          </w:p>
        </w:tc>
      </w:tr>
      <w:tr w:rsidR="00DF3530" w14:paraId="6B690E8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ADD69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im. Mikołaja Kopernika w </w:t>
            </w:r>
            <w:proofErr w:type="spellStart"/>
            <w:r>
              <w:t>Grabiu</w:t>
            </w:r>
            <w:proofErr w:type="spellEnd"/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0D39A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Grabie 60, 32-740 Łapanów</w:t>
            </w:r>
          </w:p>
        </w:tc>
      </w:tr>
      <w:tr w:rsidR="00DF3530" w14:paraId="0A5359D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6076D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Św. Mikołaja w Bytomsku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BAF4E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Bytomsko 77, 32-731 Żegocina</w:t>
            </w:r>
          </w:p>
        </w:tc>
      </w:tr>
      <w:tr w:rsidR="00DF3530" w14:paraId="58CB432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A9EE2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w Chronowie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22741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Chronów 173, 32-720 Chronów</w:t>
            </w:r>
          </w:p>
        </w:tc>
      </w:tr>
      <w:tr w:rsidR="00DF3530" w14:paraId="5745ADD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DB477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– Przedszkolny Publiczna Szkoła Podstawowa im. Św. Kingi w Borku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51917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Borek 148, 32-765 Rzezawa</w:t>
            </w:r>
          </w:p>
        </w:tc>
      </w:tr>
      <w:tr w:rsidR="00DF3530" w14:paraId="493CB08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2BBCE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Szkoła Podstawowa im. Świętej Kingi w Łąkcie Dolnej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FA6D3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Łąkta Dolna 136, 32-733 Łąkta Dolna</w:t>
            </w:r>
          </w:p>
        </w:tc>
      </w:tr>
      <w:tr w:rsidR="00DF3530" w14:paraId="36657EE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CBA7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Państwowe Liceum Sztuk Plastycznych Im. Jana Matejki w Nowym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AC43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Bocheńska 6, 32-720 Nowy Wiśnicz</w:t>
            </w:r>
          </w:p>
        </w:tc>
      </w:tr>
      <w:tr w:rsidR="00DF3530" w14:paraId="6B31EC4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1CAA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Zespół Szkolno-Przedszkolny; Publiczna Szkoła Podstawowa im. Prymasa Stefana Kardynała Wyszyńskiego w Dąbrówce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8D3C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Dąbrówka 1, 32-712 Bratucice</w:t>
            </w:r>
          </w:p>
        </w:tc>
      </w:tr>
      <w:tr w:rsidR="00DF3530" w14:paraId="6972898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4288A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Podstawowa z Oddziałem </w:t>
            </w:r>
            <w:r>
              <w:lastRenderedPageBreak/>
              <w:t>Przedszkolnym w Ostrowie Królewskim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82653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Ostrów Królewski 48, 32-765 Rzezawa</w:t>
            </w:r>
          </w:p>
        </w:tc>
      </w:tr>
      <w:tr w:rsidR="00DF3530" w14:paraId="4A16013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13255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Gminne Przedszkole w Brzeźnicy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8C228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Brzeźnica 168, 32-700 Bochnia</w:t>
            </w:r>
          </w:p>
        </w:tc>
      </w:tr>
      <w:tr w:rsidR="00DF3530" w14:paraId="2CAED20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39893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Samorządowe im. Św. Urszuli Ledóchowskiej w Lipnicy Murowanej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514AC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Lipnica Murowana 59A, 32-724 Lipnica Murowana</w:t>
            </w:r>
          </w:p>
        </w:tc>
      </w:tr>
      <w:tr w:rsidR="00DF3530" w14:paraId="7EBA69F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BBCAD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Przedszkole w </w:t>
            </w:r>
            <w:proofErr w:type="spellStart"/>
            <w:r>
              <w:t>Baczkowie</w:t>
            </w:r>
            <w:proofErr w:type="spellEnd"/>
            <w:r>
              <w:t xml:space="preserve"> im. Adama Mickiewicza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62008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Baczków 23, 32-708 Dziewin</w:t>
            </w:r>
          </w:p>
        </w:tc>
      </w:tr>
      <w:tr w:rsidR="00DF3530" w14:paraId="6377755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803AC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Terapeutyczne „</w:t>
            </w:r>
            <w:proofErr w:type="spellStart"/>
            <w:r>
              <w:t>Sensori</w:t>
            </w:r>
            <w:proofErr w:type="spellEnd"/>
            <w:r>
              <w:t>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5B4BC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Sądecka 10, 32-700 Bochnia</w:t>
            </w:r>
          </w:p>
        </w:tc>
      </w:tr>
      <w:tr w:rsidR="00DF3530" w14:paraId="5936698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DEBA6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Samorządowe im. Św. Mikołaja w Rajbrocie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26CD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Rajbrot 110, 32-725 Rajbrot</w:t>
            </w:r>
          </w:p>
        </w:tc>
      </w:tr>
      <w:tr w:rsidR="00DF3530" w14:paraId="554B1BF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7ADEF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w Rzezawie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9A1A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Szkolna 11 A, 32-765 Rzezawa</w:t>
            </w:r>
          </w:p>
        </w:tc>
      </w:tr>
      <w:tr w:rsidR="00DF3530" w14:paraId="46037DB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7BE70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Gminne Przedszkole w Cikowicach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5C039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Cikowice 69, 32-700 Bochnia</w:t>
            </w:r>
          </w:p>
        </w:tc>
      </w:tr>
      <w:tr w:rsidR="00DF3530" w14:paraId="38C602C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FAD3F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Niepubliczne Przedszkole "Mały Odkrywca"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A24F3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Płk. J. Serugi 25, 32-700 Bochnia</w:t>
            </w:r>
          </w:p>
        </w:tc>
      </w:tr>
      <w:tr w:rsidR="00DF3530" w14:paraId="1B42492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5EB5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w Żegocinie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02D21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Żegocina 234, 32-731 Żegocina</w:t>
            </w:r>
          </w:p>
        </w:tc>
      </w:tr>
      <w:tr w:rsidR="00DF3530" w14:paraId="48952A2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FDD2C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w Nowym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C2C8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Rynek 33, 32-720 Nowy Wiśnicz</w:t>
            </w:r>
          </w:p>
        </w:tc>
      </w:tr>
      <w:tr w:rsidR="00DF3530" w14:paraId="1002B45A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7E343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w Nowym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A50D7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Kościelna 2, 32-720 Nowy Wiśnicz</w:t>
            </w:r>
          </w:p>
        </w:tc>
      </w:tr>
      <w:tr w:rsidR="00DF3530" w14:paraId="43D4425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D888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Publiczne Przedszkole w Łapanowie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CA1B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Łapanów 10, 32-740 Łapanów</w:t>
            </w:r>
          </w:p>
        </w:tc>
      </w:tr>
      <w:tr w:rsidR="00DF3530" w14:paraId="0A7BEF3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02F10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w Starym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E5946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Stary Wiśnicz 389, 32-720 Nowy Wiśnicz</w:t>
            </w:r>
          </w:p>
        </w:tc>
      </w:tr>
      <w:tr w:rsidR="00DF3530" w14:paraId="0D66F17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95E89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Ochronka Zgromadzenia Sióstr Służebniczek BDNP Niepublicznego Przedszkola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0935E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Okulice 54, 32-712 Bratucice</w:t>
            </w:r>
          </w:p>
        </w:tc>
      </w:tr>
      <w:tr w:rsidR="00DF3530" w14:paraId="345EC58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49007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„Leśne Ludki”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A3F0E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Proszówki 151B, 32-700 Bochnia</w:t>
            </w:r>
          </w:p>
        </w:tc>
      </w:tr>
      <w:tr w:rsidR="00DF3530" w14:paraId="06E9F7B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CCE1E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Niepubliczne Przedszkole Bajkowa Kraina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03192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Kobylec 189, 32-740 Łapanów</w:t>
            </w:r>
          </w:p>
        </w:tc>
      </w:tr>
      <w:tr w:rsidR="00DF3530" w14:paraId="34C3AB13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D1FB9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– Przedszkolny; Publiczne Przedszkole w Borku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AD488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Borek 148, 32-765 Rzezawa</w:t>
            </w:r>
          </w:p>
        </w:tc>
      </w:tr>
      <w:tr w:rsidR="00DF3530" w14:paraId="61BF516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86B77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w Jodłówce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38451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Jodłówka 145, 32-765 Rzezawa</w:t>
            </w:r>
          </w:p>
        </w:tc>
      </w:tr>
      <w:tr w:rsidR="00DF3530" w14:paraId="6221EDB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3CD2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– Przedszkolny w Świniarach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1B24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Świniary 74, 32-709 Drwinia</w:t>
            </w:r>
          </w:p>
        </w:tc>
      </w:tr>
      <w:tr w:rsidR="00DF3530" w14:paraId="7A7BE9E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AA6D9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w Dąbrówce z Oddziałem Zamiejscowym w Bratucicach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3AEBF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Dąbrówka 2, 32-712 Bratucice</w:t>
            </w:r>
          </w:p>
        </w:tc>
      </w:tr>
      <w:tr w:rsidR="00DF3530" w14:paraId="12C0FF6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C8339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Zespół </w:t>
            </w:r>
            <w:proofErr w:type="spellStart"/>
            <w:r>
              <w:t>Szkolno</w:t>
            </w:r>
            <w:proofErr w:type="spellEnd"/>
            <w:r>
              <w:t xml:space="preserve"> - Przedszkolny; Publiczne Przedszkole z Oddziałem Integracyjnym w Dąbrówce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6FA2A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Dąbrówka 1, 32-712 Bratucice</w:t>
            </w:r>
          </w:p>
        </w:tc>
      </w:tr>
      <w:tr w:rsidR="00DF3530" w14:paraId="2B55DF5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12AE2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Niepubliczne „Tęcza”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AF7CD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Ispina 28, 32-709 Drwinia</w:t>
            </w:r>
          </w:p>
        </w:tc>
      </w:tr>
      <w:tr w:rsidR="00DF3530" w14:paraId="75167CAA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65B0C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Zespół Szkół im. Świętej Jadwigi Królowej w Żegocinie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3C51B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Żegocina 50, 32-731 Żegocina</w:t>
            </w:r>
          </w:p>
        </w:tc>
      </w:tr>
      <w:tr w:rsidR="00DF3530" w14:paraId="5E66E39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B97AA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„Domowe Przedszkole” Sp. z o. o.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A2F39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Brzeźnicka 55D/5, 32-700 Bochnia</w:t>
            </w:r>
          </w:p>
        </w:tc>
      </w:tr>
      <w:tr w:rsidR="00DF3530" w14:paraId="0BAC7B1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369AA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Publiczne w Łąkcie Górnej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D807B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Łąkta Górna 244, 32-731 Żegocina</w:t>
            </w:r>
          </w:p>
        </w:tc>
      </w:tr>
      <w:tr w:rsidR="00DF3530" w14:paraId="1E8EC8F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FA7D5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Szkoła Filialna w </w:t>
            </w:r>
            <w:proofErr w:type="spellStart"/>
            <w:r>
              <w:t>Połomiu</w:t>
            </w:r>
            <w:proofErr w:type="spellEnd"/>
            <w:r>
              <w:t xml:space="preserve"> Dużym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A6581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Połom Duży 47, 32-720 Nowy Wiśnicz</w:t>
            </w:r>
          </w:p>
        </w:tc>
      </w:tr>
      <w:tr w:rsidR="00DF3530" w14:paraId="75ACC7E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C09EA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Publiczne Przedszkole „Tęczowe Przedszkole”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93F86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Zbydniów 80, 32-741 Tarnawa</w:t>
            </w:r>
          </w:p>
        </w:tc>
      </w:tr>
      <w:tr w:rsidR="00DF3530" w14:paraId="78BF42B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7CDB6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Migdałowe Przedszkole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F8ED9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Św. Leonarda 31/25, 32-700 Bochnia</w:t>
            </w:r>
          </w:p>
        </w:tc>
      </w:tr>
      <w:tr w:rsidR="00DF3530" w14:paraId="6BE08BE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6E9C9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Stowarzyszenie „Życzliwa Dłoń”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A963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Kłaj 805, 32-015 Kłaj</w:t>
            </w:r>
          </w:p>
        </w:tc>
      </w:tr>
      <w:tr w:rsidR="00DF3530" w14:paraId="49C638F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3D5F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Niepubliczne Centrum Kształcenia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133AD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Pod Lipką 5, 32-700 Bochnia</w:t>
            </w:r>
          </w:p>
        </w:tc>
      </w:tr>
      <w:tr w:rsidR="00DF3530" w14:paraId="64A43CF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83CE7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Ochronka Zgromadzenia Sióstr Służebniczek BDNP Niepubliczne Przedszkole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4A5A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proofErr w:type="spellStart"/>
            <w:r>
              <w:t>Oracka</w:t>
            </w:r>
            <w:proofErr w:type="spellEnd"/>
            <w:r>
              <w:t xml:space="preserve"> 77, 32-700 Bochnia</w:t>
            </w:r>
          </w:p>
        </w:tc>
      </w:tr>
      <w:tr w:rsidR="00DF3530" w14:paraId="08AD25E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C3407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Niepubliczne Przedszkole Sportowo – Językowe „Fair Play”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8C2D2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Proszowska 93, 32-700 Bochnia</w:t>
            </w:r>
          </w:p>
        </w:tc>
      </w:tr>
      <w:tr w:rsidR="00DF3530" w14:paraId="7CD27B6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940EF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Niepubliczne Ochronka Św. Józefa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0F2A3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Wiśniowa 1, 32-765 Rzezawa</w:t>
            </w:r>
          </w:p>
        </w:tc>
      </w:tr>
      <w:tr w:rsidR="00DF3530" w14:paraId="07D3F2A3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D61EC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Przedszkole z Oddziałem Integracyjnym „Kubuś Puchatek”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68716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Kamionna 263, 32-732 Kamionna</w:t>
            </w:r>
          </w:p>
        </w:tc>
      </w:tr>
      <w:tr w:rsidR="00DF3530" w14:paraId="08C625D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1005E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Niepubliczne Przedszkole „</w:t>
            </w:r>
            <w:proofErr w:type="spellStart"/>
            <w:r>
              <w:t>Butterfly</w:t>
            </w:r>
            <w:proofErr w:type="spellEnd"/>
            <w:r>
              <w:t>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BF024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Brzeska 19, 32-700 Bochnia</w:t>
            </w:r>
          </w:p>
        </w:tc>
      </w:tr>
      <w:tr w:rsidR="00DF3530" w14:paraId="04CD1CD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A6AC1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Ochronka Parafii św. Pawła Apostoła Niepubliczne Przedszkole w Bochni „Pawełki”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4689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Wyspiańskiego 25a, 32-700 Bochnia</w:t>
            </w:r>
          </w:p>
        </w:tc>
      </w:tr>
      <w:tr w:rsidR="00DF3530" w14:paraId="7603367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D8D9C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Przedszkole na </w:t>
            </w:r>
            <w:proofErr w:type="spellStart"/>
            <w:r>
              <w:t>Murowiance</w:t>
            </w:r>
            <w:proofErr w:type="spellEnd"/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28319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Brzeźnicka 55D/6, 32-700 Bochnia</w:t>
            </w:r>
          </w:p>
        </w:tc>
      </w:tr>
      <w:tr w:rsidR="00DF3530" w14:paraId="2D66A38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4D271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Przedszkole w Królówce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E11EC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Królówka 4, 32-722 Królówka</w:t>
            </w:r>
          </w:p>
        </w:tc>
      </w:tr>
      <w:tr w:rsidR="00DF3530" w14:paraId="6287554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9BD60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Niepubliczne Przedszkole „Wyspa Skarbów”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E5A3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20 Stycznia 40, 32-700 Bochnia</w:t>
            </w:r>
          </w:p>
        </w:tc>
      </w:tr>
      <w:tr w:rsidR="00DF3530" w14:paraId="000B118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E0780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Gminne Przedszkole w Bogucicach – Oddział w Cerekwi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AD8C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Cerekiew 7, 32-711 Bogucice</w:t>
            </w:r>
          </w:p>
        </w:tc>
      </w:tr>
      <w:tr w:rsidR="00DF3530" w14:paraId="38B7DB9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AD1E19" w14:textId="77777777" w:rsidR="00DF3530" w:rsidRDefault="00000000">
            <w:pPr>
              <w:spacing w:before="120" w:after="120"/>
              <w:ind w:left="0" w:right="0"/>
            </w:pPr>
            <w:r>
              <w:t>Kuratorium Oświaty w Krakowie – Delegatura w Tarnowie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6870AF" w14:textId="77777777" w:rsidR="00DF3530" w:rsidRDefault="00000000">
            <w:pPr>
              <w:spacing w:before="120" w:after="120"/>
              <w:ind w:left="0" w:right="0"/>
            </w:pPr>
            <w:r>
              <w:t>al. Solidarności 5/9, 33-100 Tarnów</w:t>
            </w:r>
          </w:p>
        </w:tc>
      </w:tr>
      <w:tr w:rsidR="007F75BE" w14:paraId="5F22F0F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4ABFA2" w14:textId="7A8B4E18" w:rsidR="007F75BE" w:rsidRDefault="007F75BE" w:rsidP="007F75BE">
            <w:pPr>
              <w:spacing w:before="120" w:after="120"/>
              <w:ind w:left="0" w:right="0"/>
            </w:pPr>
            <w:r>
              <w:t>Ośrodek Koordynacyjno-Rehabilitacyjno-Opiekuńczy w Specjalnym Ośrodku Szkolno-Wychowawczym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A66FFB" w14:textId="0354940D" w:rsidR="007F75BE" w:rsidRDefault="007F75BE" w:rsidP="007F75BE">
            <w:pPr>
              <w:spacing w:before="120" w:after="120"/>
              <w:ind w:left="0" w:right="0"/>
            </w:pPr>
            <w:r>
              <w:t>ul. Kazimierza Wielkiego 67, 32-700 Bochnia</w:t>
            </w:r>
          </w:p>
        </w:tc>
      </w:tr>
    </w:tbl>
    <w:p w14:paraId="00710169" w14:textId="77777777" w:rsidR="00DF3530" w:rsidRDefault="00DF3530">
      <w:pPr>
        <w:pStyle w:val="Nagwek3"/>
        <w:spacing w:before="300" w:after="150"/>
      </w:pPr>
    </w:p>
    <w:p w14:paraId="0A4FD7CA" w14:textId="77777777" w:rsidR="00DF3530" w:rsidRDefault="00000000">
      <w:pPr>
        <w:pStyle w:val="Nagwek3"/>
        <w:spacing w:before="300" w:after="150"/>
      </w:pPr>
      <w:r>
        <w:t>SEKTOR 2: POMOC SPOŁECZNA I PIECZA ZASTĘPCZA</w:t>
      </w:r>
    </w:p>
    <w:tbl>
      <w:tblPr>
        <w:tblStyle w:val="a0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3530" w14:paraId="6D042DBD" w14:textId="77777777">
        <w:trPr>
          <w:tblHeader/>
        </w:trPr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160E2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lastRenderedPageBreak/>
              <w:t>Nazwa instytucji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2A45E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Adres</w:t>
            </w:r>
          </w:p>
          <w:p w14:paraId="69C95D1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</w:pPr>
            <w:r>
              <w:t xml:space="preserve"> </w:t>
            </w:r>
          </w:p>
        </w:tc>
      </w:tr>
      <w:tr w:rsidR="00DF3530" w14:paraId="743AD31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5BA05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Powiatowe Centrum Pomocy Rodzinie w Bochni (PCPR)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262F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Windakiewicza 9/5, 32-700 Bochnia</w:t>
            </w:r>
          </w:p>
        </w:tc>
      </w:tr>
      <w:tr w:rsidR="00DF3530" w14:paraId="766C75D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C1699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rPr>
                <w:highlight w:val="white"/>
              </w:rPr>
              <w:t>Powiatowy Zespół ds. Orzekania o Niepełnosprawności</w:t>
            </w:r>
            <w:r>
              <w:t xml:space="preserve"> 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FC4A94" w14:textId="77777777" w:rsidR="00DF3530" w:rsidRDefault="00000000">
            <w:pPr>
              <w:spacing w:before="120" w:after="120"/>
              <w:ind w:left="0" w:right="0"/>
              <w:rPr>
                <w:b/>
                <w:bCs/>
                <w:sz w:val="24"/>
                <w:szCs w:val="24"/>
              </w:rPr>
            </w:pPr>
            <w:r>
              <w:t>ul. Windakiewicza 9/5, 32-700 Bochnia</w:t>
            </w:r>
          </w:p>
          <w:p w14:paraId="2EC5D440" w14:textId="77777777" w:rsidR="00DF3530" w:rsidRDefault="00DF3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</w:p>
        </w:tc>
      </w:tr>
      <w:tr w:rsidR="00DF3530" w14:paraId="18B59F1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F183B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Ośrodek Interwencji Kryzysowej w Bochni (OIK)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5799D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Karolina 14D, 32-700 Bochnia</w:t>
            </w:r>
          </w:p>
        </w:tc>
      </w:tr>
      <w:tr w:rsidR="00DF3530" w14:paraId="5508E52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A4912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 Ośrodek Pomocy Społecznej w Bochni (MOPS)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61E7D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Kolejowa 14, 32-700 Bochnia</w:t>
            </w:r>
          </w:p>
        </w:tc>
      </w:tr>
      <w:tr w:rsidR="00DF3530" w14:paraId="76007DB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D20C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Gminny Ośrodek Pomocy Społecznej w Bochni (GOPS)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EF50E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Kazimierza Wielkiego 26 pok. nr 18, 32-700 Bochnia</w:t>
            </w:r>
          </w:p>
        </w:tc>
      </w:tr>
      <w:tr w:rsidR="00DF3530" w14:paraId="0ECBDBF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E4E69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Gminny Ośrodek Pomocy Społecznej w Drwini (GOPS)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6E555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Drwinia 57, 32-709 Drwinia</w:t>
            </w:r>
          </w:p>
        </w:tc>
      </w:tr>
      <w:tr w:rsidR="00DF3530" w14:paraId="619BFCA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18C6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Gminny Ośrodek Pomocy Społecznej w Żegocinie (GOPS)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3371A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Żegocina </w:t>
            </w:r>
            <w:proofErr w:type="gramStart"/>
            <w:r>
              <w:t>316,  32</w:t>
            </w:r>
            <w:proofErr w:type="gramEnd"/>
            <w:r>
              <w:t>-731 Żegocina</w:t>
            </w:r>
          </w:p>
        </w:tc>
      </w:tr>
      <w:tr w:rsidR="00DF3530" w14:paraId="0423B81A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380BC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Gminny Ośrodek Pomocy Społecznej w Rzezawie (GOPS)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288FD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Długa 21, 32-765 Rzezawa</w:t>
            </w:r>
          </w:p>
        </w:tc>
      </w:tr>
      <w:tr w:rsidR="00DF3530" w14:paraId="7FF07923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5A745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Gminny Ośrodek Pomocy Społecznej w </w:t>
            </w:r>
            <w:proofErr w:type="spellStart"/>
            <w:r>
              <w:t>Trzcianie</w:t>
            </w:r>
            <w:proofErr w:type="spellEnd"/>
            <w:r>
              <w:t xml:space="preserve"> (GOPS)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2F197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Trzciana 248 pok. nr 3, 32-733 Trzciana</w:t>
            </w:r>
          </w:p>
        </w:tc>
      </w:tr>
      <w:tr w:rsidR="00DF3530" w14:paraId="7FD194E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64398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Gminny Ośrodek Pomocy Społecznej w </w:t>
            </w:r>
            <w:r>
              <w:lastRenderedPageBreak/>
              <w:t>Lipnicy Murowanej (GOPS)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00267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Lipnica Dolna 25, 32-724 Lipnica Murowana</w:t>
            </w:r>
          </w:p>
        </w:tc>
      </w:tr>
      <w:tr w:rsidR="00DF3530" w14:paraId="1FC195F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4B2A5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Gminny Ośrodek Pomocy Społecznej w Łapanowie (GOPS)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A3B77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Łapanów 36, 32-740 Łapanów</w:t>
            </w:r>
          </w:p>
        </w:tc>
      </w:tr>
      <w:tr w:rsidR="00DF3530" w14:paraId="3254BD1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A1E5E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 Ośrodek Pomocy Społecznej w Nowym Wiśniczu (MOPS)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FD1D2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Rynek 16, 32-720 Nowy Wiśnicz</w:t>
            </w:r>
          </w:p>
        </w:tc>
      </w:tr>
      <w:tr w:rsidR="00DF3530" w14:paraId="3811D2B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E6ACE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Placówka Opiekuńczo-Wychowawcze „Azymut”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836DA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Nad Babicą 7/1, 32-700 Bochnia</w:t>
            </w:r>
          </w:p>
        </w:tc>
      </w:tr>
      <w:tr w:rsidR="00DF3530" w14:paraId="6E0BC7C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CDA1C8" w14:textId="77777777" w:rsidR="00DF3530" w:rsidRDefault="00000000">
            <w:pPr>
              <w:spacing w:before="120" w:after="120"/>
              <w:ind w:left="0" w:right="0"/>
            </w:pPr>
            <w:r>
              <w:t>Placówki Opiekuńczo-Wychowawcze „Perspektywa”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C42D54" w14:textId="77777777" w:rsidR="00DF3530" w:rsidRDefault="00000000">
            <w:pPr>
              <w:spacing w:before="120" w:after="120"/>
              <w:ind w:left="0" w:right="0"/>
            </w:pPr>
            <w:r>
              <w:t>ul. Nad Babicą 7/2, 32-700 Bochnia</w:t>
            </w:r>
          </w:p>
        </w:tc>
      </w:tr>
    </w:tbl>
    <w:p w14:paraId="54FC1C72" w14:textId="77777777" w:rsidR="00DF3530" w:rsidRDefault="00DF3530">
      <w:pPr>
        <w:pStyle w:val="Nagwek3"/>
        <w:spacing w:before="300" w:after="150"/>
      </w:pPr>
    </w:p>
    <w:p w14:paraId="66DC24B1" w14:textId="77777777" w:rsidR="00DF3530" w:rsidRDefault="00DF3530">
      <w:pPr>
        <w:pStyle w:val="Nagwek3"/>
        <w:spacing w:before="300" w:after="150"/>
      </w:pPr>
    </w:p>
    <w:p w14:paraId="26788DFE" w14:textId="77777777" w:rsidR="00DF3530" w:rsidRDefault="00000000">
      <w:pPr>
        <w:pStyle w:val="Nagwek3"/>
        <w:spacing w:before="300" w:after="150"/>
      </w:pPr>
      <w:r>
        <w:t>SEKTOR 3: OCHRONA ZDROWIA I REHABILITACJA</w:t>
      </w:r>
    </w:p>
    <w:tbl>
      <w:tblPr>
        <w:tblStyle w:val="a1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3530" w14:paraId="64AD9A35" w14:textId="77777777">
        <w:trPr>
          <w:tblHeader/>
        </w:trPr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EC0E2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Nazwa instytucji / placówki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E7056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Adres</w:t>
            </w:r>
          </w:p>
          <w:p w14:paraId="0CC7B66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</w:pPr>
            <w:r>
              <w:t xml:space="preserve"> </w:t>
            </w:r>
          </w:p>
        </w:tc>
      </w:tr>
      <w:tr w:rsidR="00DF3530" w14:paraId="6AF01C5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01C8B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rPr>
                <w:color w:val="1F1F1F"/>
                <w:highlight w:val="white"/>
              </w:rPr>
              <w:t>NZOZ "</w:t>
            </w:r>
            <w:proofErr w:type="spellStart"/>
            <w:r>
              <w:rPr>
                <w:color w:val="1F1F1F"/>
                <w:highlight w:val="white"/>
              </w:rPr>
              <w:t>Psychomedica</w:t>
            </w:r>
            <w:proofErr w:type="spellEnd"/>
            <w:proofErr w:type="gramStart"/>
            <w:r>
              <w:rPr>
                <w:color w:val="1F1F1F"/>
                <w:highlight w:val="white"/>
              </w:rPr>
              <w:t xml:space="preserve">" </w:t>
            </w:r>
            <w:r>
              <w:t xml:space="preserve"> w</w:t>
            </w:r>
            <w:proofErr w:type="gramEnd"/>
            <w:r>
              <w:t xml:space="preserve">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7D9F59" w14:textId="77777777" w:rsidR="00DF3530" w:rsidRDefault="00000000">
            <w:pPr>
              <w:spacing w:before="120" w:after="120"/>
              <w:ind w:left="0" w:right="0"/>
            </w:pPr>
            <w:r>
              <w:t>ul. Księcia Józefa Poniatowskiego 25</w:t>
            </w:r>
          </w:p>
          <w:p w14:paraId="3C56D9D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32-700 Bochnia </w:t>
            </w:r>
          </w:p>
        </w:tc>
      </w:tr>
      <w:tr w:rsidR="00DF3530" w14:paraId="3A4E0EC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7D276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color w:val="1F1F1F"/>
                <w:highlight w:val="white"/>
              </w:rPr>
            </w:pPr>
            <w:r>
              <w:rPr>
                <w:color w:val="1F1F1F"/>
                <w:highlight w:val="white"/>
              </w:rPr>
              <w:t>Zespół Leczenia Środowiskowego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C7701" w14:textId="77777777" w:rsidR="00DF3530" w:rsidRDefault="00000000">
            <w:pPr>
              <w:spacing w:before="0" w:after="150"/>
              <w:ind w:left="0" w:right="0"/>
            </w:pPr>
            <w:r>
              <w:t>ul. Generała Henryka Dąbrowskiego 1B, 32-700 Bochnia</w:t>
            </w:r>
          </w:p>
        </w:tc>
      </w:tr>
      <w:tr w:rsidR="00DF3530" w14:paraId="300B3B60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9784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Poradnia Zdrowia Psychicznego „</w:t>
            </w:r>
            <w:proofErr w:type="spellStart"/>
            <w:r>
              <w:t>Sanus</w:t>
            </w:r>
            <w:proofErr w:type="spellEnd"/>
            <w:r>
              <w:t>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A7238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rPr>
                <w:color w:val="1F1F1F"/>
                <w:sz w:val="21"/>
                <w:szCs w:val="21"/>
                <w:highlight w:val="white"/>
              </w:rPr>
              <w:t>ul. Proszowska 1, 32-700 Bochnia</w:t>
            </w:r>
            <w:r>
              <w:rPr>
                <w:b/>
                <w:bCs/>
                <w:color w:val="1F1F1F"/>
                <w:sz w:val="21"/>
                <w:szCs w:val="21"/>
                <w:highlight w:val="white"/>
              </w:rPr>
              <w:t xml:space="preserve">  </w:t>
            </w:r>
          </w:p>
        </w:tc>
      </w:tr>
      <w:tr w:rsidR="00DF3530" w14:paraId="0483F4B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F1AE56" w14:textId="77777777" w:rsidR="00DF3530" w:rsidRDefault="00000000">
            <w:pPr>
              <w:spacing w:before="120" w:after="120"/>
              <w:ind w:left="0" w:right="0"/>
            </w:pPr>
            <w:r>
              <w:t xml:space="preserve">Szpital Powiatowy w Bochni 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B9F8A1" w14:textId="77777777" w:rsidR="00DF3530" w:rsidRDefault="00000000">
            <w:pPr>
              <w:spacing w:before="120" w:after="120"/>
              <w:ind w:left="0" w:right="0"/>
            </w:pPr>
            <w:r>
              <w:t>ul. Krakowska 31, 32-700 Bochnia</w:t>
            </w:r>
          </w:p>
        </w:tc>
      </w:tr>
      <w:tr w:rsidR="00DF3530" w14:paraId="0F8F772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508545" w14:textId="77777777" w:rsidR="00DF3530" w:rsidRDefault="00000000">
            <w:pPr>
              <w:spacing w:before="120" w:after="120"/>
              <w:ind w:left="0" w:right="0"/>
            </w:pPr>
            <w:r>
              <w:t>Urząd Gminy w Rzezawie Punkt Psychologiczno-Konsultacyjny ds. Uzależnień i Przemocy w Rodzinie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159205" w14:textId="77777777" w:rsidR="00DF3530" w:rsidRDefault="00000000">
            <w:pPr>
              <w:spacing w:before="120" w:after="120"/>
              <w:ind w:left="0" w:right="0"/>
            </w:pPr>
            <w:r>
              <w:t>ul Kościelna 8, 32-765 Rzezawa</w:t>
            </w:r>
          </w:p>
        </w:tc>
      </w:tr>
      <w:tr w:rsidR="00DF3530" w14:paraId="783C956F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DAC287" w14:textId="77777777" w:rsidR="00DF3530" w:rsidRDefault="00000000">
            <w:pPr>
              <w:spacing w:before="120" w:after="120"/>
              <w:ind w:left="0" w:right="0"/>
            </w:pPr>
            <w:r>
              <w:t>Gminny Ośrodek Pomocy Społecznej w Bochni- Punkt Konsultacyjny dla Osób Uzależnionych i Osób Doznających Przemocy Domowej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6560BB" w14:textId="77777777" w:rsidR="00DF3530" w:rsidRDefault="00000000">
            <w:pPr>
              <w:spacing w:before="120" w:after="120"/>
              <w:ind w:left="0" w:right="0"/>
            </w:pPr>
            <w:r>
              <w:t>ul. Kazimierza Wielkiego 26 pok. nr 1, 32-700 Bochnia</w:t>
            </w:r>
          </w:p>
        </w:tc>
      </w:tr>
      <w:tr w:rsidR="00DF3530" w14:paraId="35F787C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DC9AC" w14:textId="77777777" w:rsidR="00DF3530" w:rsidRDefault="00000000">
            <w:pPr>
              <w:spacing w:before="120" w:after="120"/>
              <w:ind w:left="0" w:right="0"/>
            </w:pPr>
            <w:r>
              <w:t xml:space="preserve">Gminny Ośrodek Pomocy Społecznej w </w:t>
            </w:r>
            <w:proofErr w:type="spellStart"/>
            <w:r>
              <w:t>Trzcianie</w:t>
            </w:r>
            <w:proofErr w:type="spellEnd"/>
            <w:r>
              <w:t>- Punkt Informacji, Wsparcia i Pomocy dla Osób Dotkniętych Przemocą w Rodzinie oraz dla Osób Dotkniętych Problemem Alkoholowym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6E9930" w14:textId="77777777" w:rsidR="00DF3530" w:rsidRDefault="00000000">
            <w:pPr>
              <w:spacing w:before="120" w:after="120"/>
              <w:ind w:left="0" w:right="0"/>
            </w:pPr>
            <w:r>
              <w:t>Trzciana 248 pok. nr 3, 32-733 Trzciana</w:t>
            </w:r>
          </w:p>
        </w:tc>
      </w:tr>
      <w:tr w:rsidR="00DF3530" w14:paraId="114562D6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209FC0" w14:textId="77777777" w:rsidR="00DF3530" w:rsidRDefault="00000000">
            <w:pPr>
              <w:spacing w:before="120" w:after="120"/>
              <w:ind w:left="0" w:right="0"/>
            </w:pPr>
            <w:r>
              <w:t>Miejski Punkt Konsultacyjno-Informacyjny dla Osób Uzależnionych, Współuzależnionych oraz Osób Doznających lub Stosujących Przemocy Domowej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9D8D60" w14:textId="77777777" w:rsidR="00DF3530" w:rsidRDefault="00000000">
            <w:pPr>
              <w:spacing w:before="120" w:after="120"/>
              <w:ind w:left="0" w:right="0"/>
            </w:pPr>
            <w:r>
              <w:t>ul. Sądecka 1, 32-700 Bochnia</w:t>
            </w:r>
          </w:p>
        </w:tc>
      </w:tr>
      <w:tr w:rsidR="00DF3530" w14:paraId="4B358D1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ED5FBE" w14:textId="77777777" w:rsidR="00DF3530" w:rsidRDefault="00000000">
            <w:pPr>
              <w:spacing w:before="120" w:after="120"/>
              <w:ind w:left="0" w:right="0"/>
            </w:pPr>
            <w:r>
              <w:t>Gminny Punkt Konsultacyjno-Informacyjny dla Osób Uzależnionych i ich Rodzin oraz Dotkniętych Przemocą w Nowym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7ED81D" w14:textId="77777777" w:rsidR="00DF3530" w:rsidRDefault="00000000">
            <w:pPr>
              <w:spacing w:before="120" w:after="120"/>
              <w:ind w:left="0" w:right="0"/>
            </w:pPr>
            <w:r>
              <w:t>ul Rynek 16, 32-720 Nowy Wiśnicz</w:t>
            </w:r>
          </w:p>
        </w:tc>
      </w:tr>
      <w:tr w:rsidR="00DF3530" w14:paraId="1EE6103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72091D" w14:textId="77777777" w:rsidR="00DF3530" w:rsidRDefault="00000000">
            <w:pPr>
              <w:spacing w:before="120" w:after="120"/>
              <w:ind w:left="0" w:right="0"/>
            </w:pPr>
            <w:r>
              <w:t xml:space="preserve">Punkt Konsultacyjno-Informacyjny w </w:t>
            </w:r>
            <w:r>
              <w:lastRenderedPageBreak/>
              <w:t xml:space="preserve">Łapanowie  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D47701" w14:textId="77777777" w:rsidR="00DF3530" w:rsidRDefault="00000000">
            <w:pPr>
              <w:spacing w:before="120" w:after="120"/>
              <w:ind w:left="0" w:right="0"/>
            </w:pPr>
            <w:r>
              <w:lastRenderedPageBreak/>
              <w:t>Łapanów 36, 32-740 Łapanów</w:t>
            </w:r>
          </w:p>
        </w:tc>
      </w:tr>
      <w:tr w:rsidR="00DF3530" w14:paraId="25AD2F4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0815CB" w14:textId="77777777" w:rsidR="00DF3530" w:rsidRDefault="00000000">
            <w:pPr>
              <w:spacing w:before="120" w:after="120"/>
              <w:ind w:left="0" w:right="0"/>
            </w:pPr>
            <w:r>
              <w:t>Gminny Ośrodek Pomocy Społecznej w Żegocinie- Punkt Informacji, Wsparcia i Pomocy dla Osób dotkniętych Przemocą w Rodzinie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38FF77" w14:textId="77777777" w:rsidR="00DF3530" w:rsidRDefault="00000000">
            <w:pPr>
              <w:spacing w:before="120" w:after="120"/>
              <w:ind w:left="0" w:right="0"/>
            </w:pPr>
            <w:r>
              <w:t>Żegocina 316, 32-731 Żegocina</w:t>
            </w:r>
          </w:p>
        </w:tc>
      </w:tr>
      <w:tr w:rsidR="00DF3530" w14:paraId="7F5A6F1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FC8A37" w14:textId="77777777" w:rsidR="00DF3530" w:rsidRDefault="00000000">
            <w:pPr>
              <w:spacing w:before="120" w:after="120"/>
              <w:ind w:left="0" w:right="0"/>
            </w:pPr>
            <w:r>
              <w:t xml:space="preserve">Urząd Gminy w Lipnicy Murowanej- Punkt Konsultacyjno-Informacyjny 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F6821" w14:textId="77777777" w:rsidR="00DF3530" w:rsidRDefault="00000000">
            <w:pPr>
              <w:spacing w:before="120" w:after="120"/>
              <w:ind w:left="0" w:right="0"/>
            </w:pPr>
            <w:r>
              <w:t>Lipnica Murowana 83, 32-724 Lipnica Murowana</w:t>
            </w:r>
          </w:p>
        </w:tc>
      </w:tr>
    </w:tbl>
    <w:p w14:paraId="4B657D0F" w14:textId="77777777" w:rsidR="00DF3530" w:rsidRDefault="00DF3530">
      <w:pPr>
        <w:pStyle w:val="Nagwek3"/>
        <w:spacing w:before="300" w:after="150"/>
      </w:pPr>
    </w:p>
    <w:p w14:paraId="0F7B73E8" w14:textId="77777777" w:rsidR="00DF3530" w:rsidRDefault="00DF3530">
      <w:pPr>
        <w:pStyle w:val="Nagwek3"/>
        <w:spacing w:before="300" w:after="150"/>
      </w:pPr>
    </w:p>
    <w:p w14:paraId="0E1A3B63" w14:textId="77777777" w:rsidR="00DF3530" w:rsidRDefault="00DF3530">
      <w:pPr>
        <w:pStyle w:val="Nagwek3"/>
        <w:spacing w:before="300" w:after="150"/>
      </w:pPr>
    </w:p>
    <w:p w14:paraId="1F650FF8" w14:textId="77777777" w:rsidR="00DF3530" w:rsidRDefault="00DF3530">
      <w:pPr>
        <w:pStyle w:val="Nagwek3"/>
        <w:spacing w:before="300" w:after="150"/>
      </w:pPr>
    </w:p>
    <w:p w14:paraId="0322701E" w14:textId="77777777" w:rsidR="00DF3530" w:rsidRDefault="00000000">
      <w:pPr>
        <w:pStyle w:val="Nagwek3"/>
        <w:spacing w:before="300" w:after="150"/>
      </w:pPr>
      <w:r>
        <w:t>SEKTOR 4: ORGANIZACJE POZARZĄDOWE (NGO) I PODMIOTY SPOŁECZNE</w:t>
      </w:r>
    </w:p>
    <w:tbl>
      <w:tblPr>
        <w:tblStyle w:val="a2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3530" w14:paraId="72F77A89" w14:textId="77777777">
        <w:trPr>
          <w:tblHeader/>
        </w:trPr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33EC4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Nazwa organizacji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FBBD7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Adres</w:t>
            </w:r>
          </w:p>
          <w:p w14:paraId="61A0DAD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</w:pPr>
            <w:r>
              <w:t xml:space="preserve"> </w:t>
            </w:r>
          </w:p>
        </w:tc>
      </w:tr>
      <w:tr w:rsidR="00DF3530" w14:paraId="414D3E0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24C83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Fundacja Pomocy Osobom Niepełnosprawnym „</w:t>
            </w:r>
            <w:proofErr w:type="spellStart"/>
            <w:r>
              <w:t>Auxilium</w:t>
            </w:r>
            <w:proofErr w:type="spellEnd"/>
            <w:r>
              <w:t>”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21B5E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Brzeźnicka 55D, 32-700 Bochnia</w:t>
            </w:r>
          </w:p>
        </w:tc>
      </w:tr>
      <w:tr w:rsidR="00DF3530" w14:paraId="51ED2E3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51995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Fundacja Wspierania Osób w Kryzysie </w:t>
            </w:r>
            <w:r>
              <w:lastRenderedPageBreak/>
              <w:t>„Jesteś?”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746FA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lastRenderedPageBreak/>
              <w:t>ul. Brzeźnicka 12, 32-700 Bochnia</w:t>
            </w:r>
          </w:p>
        </w:tc>
      </w:tr>
      <w:tr w:rsidR="00DF3530" w14:paraId="1F9E139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12E32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Miejskie Centrum Dzieci i Młodzieży „Ochronka” im. św. Józefa (</w:t>
            </w:r>
            <w:proofErr w:type="spellStart"/>
            <w:r>
              <w:t>MCDiM</w:t>
            </w:r>
            <w:proofErr w:type="spellEnd"/>
            <w:r>
              <w:t xml:space="preserve"> „Ochronka”)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A1FE1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Henryka Sienkiewicza 2, 32-700 Bochnia</w:t>
            </w:r>
          </w:p>
        </w:tc>
      </w:tr>
      <w:tr w:rsidR="00DF3530" w14:paraId="257F34C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629A7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Polski Związek Głuchych (PZG) – Koło Terenowe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CD994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Kowalska 1, 32-700 Bochnia</w:t>
            </w:r>
          </w:p>
        </w:tc>
      </w:tr>
      <w:tr w:rsidR="00DF3530" w14:paraId="543BA3C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17ADD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Polski Związek Niewidomych (PZN) – Koło Powiatowe w Bochni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75409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ul. </w:t>
            </w:r>
            <w:proofErr w:type="spellStart"/>
            <w:r>
              <w:t>Regis</w:t>
            </w:r>
            <w:proofErr w:type="spellEnd"/>
            <w:r>
              <w:t xml:space="preserve"> 1, 32-700 Bochnia</w:t>
            </w:r>
          </w:p>
        </w:tc>
      </w:tr>
      <w:tr w:rsidR="00DF3530" w14:paraId="6CB1130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0677EA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Katolickie Stowarzyszenie Civitas Christiana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2FA1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rPr>
                <w:sz w:val="24"/>
                <w:szCs w:val="24"/>
                <w:highlight w:val="white"/>
              </w:rPr>
              <w:t>ul. Biała 1, 32-700 Bochnia</w:t>
            </w:r>
            <w:r>
              <w:t xml:space="preserve"> </w:t>
            </w:r>
          </w:p>
        </w:tc>
      </w:tr>
      <w:tr w:rsidR="00DF3530" w14:paraId="2508143D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33E91B" w14:textId="77777777" w:rsidR="00DF3530" w:rsidRDefault="00000000">
            <w:pPr>
              <w:pStyle w:val="Nagwek1"/>
              <w:shd w:val="clear" w:color="auto" w:fill="FFFFFF"/>
              <w:spacing w:before="0" w:after="120" w:line="285" w:lineRule="auto"/>
              <w:rPr>
                <w:sz w:val="22"/>
                <w:szCs w:val="22"/>
              </w:rPr>
            </w:pPr>
            <w:bookmarkStart w:id="0" w:name="_c03v5fblg9y" w:colFirst="0" w:colLast="0"/>
            <w:bookmarkEnd w:id="0"/>
            <w:r>
              <w:rPr>
                <w:b w:val="0"/>
                <w:bCs w:val="0"/>
                <w:color w:val="000000"/>
                <w:sz w:val="22"/>
                <w:szCs w:val="22"/>
              </w:rPr>
              <w:t>Stowarzyszenie na Rzecz Osób Niepełnosprawnych "Kropla Dobroci</w:t>
            </w:r>
            <w:r>
              <w:rPr>
                <w:b w:val="0"/>
                <w:bCs w:val="0"/>
                <w:color w:val="3D4247"/>
                <w:sz w:val="22"/>
                <w:szCs w:val="22"/>
              </w:rPr>
              <w:t>”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828A7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ul. Kazimierza Wielkiego 67, 32-700 Bochnia </w:t>
            </w:r>
          </w:p>
        </w:tc>
      </w:tr>
    </w:tbl>
    <w:p w14:paraId="41FD236E" w14:textId="77777777" w:rsidR="00DF3530" w:rsidRDefault="00DF3530">
      <w:pPr>
        <w:pStyle w:val="Nagwek3"/>
        <w:spacing w:before="300" w:after="150"/>
      </w:pPr>
    </w:p>
    <w:p w14:paraId="27450070" w14:textId="77777777" w:rsidR="00DF3530" w:rsidRDefault="00DF3530"/>
    <w:p w14:paraId="1D2E9B7C" w14:textId="77777777" w:rsidR="00DF3530" w:rsidRDefault="00DF3530"/>
    <w:p w14:paraId="200FB2E0" w14:textId="77777777" w:rsidR="00DF3530" w:rsidRDefault="00DF3530"/>
    <w:p w14:paraId="154DF227" w14:textId="77777777" w:rsidR="00DF3530" w:rsidRDefault="00000000">
      <w:pPr>
        <w:pStyle w:val="Nagwek3"/>
        <w:spacing w:before="300" w:after="150"/>
      </w:pPr>
      <w:r>
        <w:t>SEKTOR 5: WYMIAR SPRAWIEDLIWOŚCI I BEZPIECZEŃSTWO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3530" w14:paraId="3BF308E9" w14:textId="77777777">
        <w:trPr>
          <w:tblHeader/>
        </w:trPr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F6D2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lastRenderedPageBreak/>
              <w:t>Nazwa instytucji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1C3B3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Adres</w:t>
            </w:r>
          </w:p>
          <w:p w14:paraId="4A18FEC8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</w:pPr>
            <w:r>
              <w:t xml:space="preserve"> </w:t>
            </w:r>
          </w:p>
        </w:tc>
      </w:tr>
      <w:tr w:rsidR="00DF3530" w14:paraId="63BBC3FA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A9ACB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Komenda Powiatowa Policji w Bochni (KPP Bochnia)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538256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Krakowska 39, 32-700 Bochnia</w:t>
            </w:r>
          </w:p>
        </w:tc>
      </w:tr>
      <w:tr w:rsidR="00DF3530" w14:paraId="7AE2CCB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A4A8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Sąd Rejonowy w Bochni – III Wydział Rodzinny i Nieletnich oraz Zespół Kuratorów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E8F3EE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Tadeusza Kościuszki 4, 32-700 Bochnia</w:t>
            </w:r>
          </w:p>
        </w:tc>
      </w:tr>
      <w:tr w:rsidR="00DF3530" w14:paraId="56932FD4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D4B82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Punkt Udzielania Nieodpłatnej Pomocy Prawnej- Zespół Szkół Nr 2 pok. nr 1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AAE15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Stasiaka 1A, 32-700 Bochnia</w:t>
            </w:r>
          </w:p>
        </w:tc>
      </w:tr>
      <w:tr w:rsidR="00DF3530" w14:paraId="15538D12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9EA976" w14:textId="77777777" w:rsidR="00DF3530" w:rsidRDefault="00000000">
            <w:pPr>
              <w:spacing w:before="120" w:after="120"/>
              <w:ind w:left="0" w:right="0"/>
            </w:pPr>
            <w:r>
              <w:t>Punkt Udzielania Nieodpłatnej Pomocy Prawnej- Miejski Ośrodek Pomocy w Nowym Wiśniczu pok. nr 6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D7FEB7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Rynek 16, 32-720 Nowy Wiśnicz</w:t>
            </w:r>
          </w:p>
        </w:tc>
      </w:tr>
      <w:tr w:rsidR="00DF3530" w14:paraId="27002B3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7B62B" w14:textId="77777777" w:rsidR="00DF3530" w:rsidRDefault="00000000">
            <w:pPr>
              <w:spacing w:before="120" w:after="120"/>
              <w:ind w:left="0" w:right="0"/>
            </w:pPr>
            <w:r>
              <w:t>Urząd Gminy Łapanów pok. nr 4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F4662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Łapanów 34, 32-740 Łapanów</w:t>
            </w:r>
          </w:p>
        </w:tc>
      </w:tr>
      <w:tr w:rsidR="00DF3530" w14:paraId="3067DDCD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74555" w14:textId="77777777" w:rsidR="00DF3530" w:rsidRDefault="00000000">
            <w:pPr>
              <w:spacing w:before="120" w:after="120"/>
              <w:ind w:left="0" w:right="0"/>
            </w:pPr>
            <w:r>
              <w:t>Urząd Gminy Trzciana pok. nr 2.11 (sala konferencyjna)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7BB1FB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Trzciana 302, 32-733 Trzciana</w:t>
            </w:r>
          </w:p>
        </w:tc>
      </w:tr>
      <w:tr w:rsidR="00DF3530" w14:paraId="0F1CEF5D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B4BF71" w14:textId="77777777" w:rsidR="00DF3530" w:rsidRDefault="00000000">
            <w:pPr>
              <w:spacing w:before="120" w:after="120"/>
              <w:ind w:left="0" w:right="0"/>
            </w:pPr>
            <w:r>
              <w:t>Urząd Gminy Żegocina pok. nr 21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210DD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Żegocina 316, 32-731 Żegocina</w:t>
            </w:r>
          </w:p>
        </w:tc>
      </w:tr>
      <w:tr w:rsidR="00DF3530" w14:paraId="02C7B41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1778BC" w14:textId="77777777" w:rsidR="00DF3530" w:rsidRDefault="00000000">
            <w:pPr>
              <w:spacing w:before="120" w:after="120"/>
              <w:ind w:left="0" w:right="0"/>
            </w:pPr>
            <w:r>
              <w:t>Budynek Wielofunkcyjny w Lipnicy Murowanej (sala nad Gminną Biblioteką Publiczną)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7FA41C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Lipnica Murowana 83, 31-724 Lipnica Murowana</w:t>
            </w:r>
          </w:p>
        </w:tc>
      </w:tr>
    </w:tbl>
    <w:p w14:paraId="4254C22D" w14:textId="77777777" w:rsidR="00DF3530" w:rsidRDefault="00DF3530">
      <w:pPr>
        <w:pStyle w:val="Nagwek3"/>
        <w:spacing w:before="300" w:after="150"/>
      </w:pPr>
    </w:p>
    <w:p w14:paraId="48AA20CD" w14:textId="77777777" w:rsidR="00DF3530" w:rsidRDefault="00000000">
      <w:pPr>
        <w:pStyle w:val="Nagwek3"/>
        <w:spacing w:before="300" w:after="150"/>
      </w:pPr>
      <w:r>
        <w:t>SEKTOR 6: SAMORZĄD I JEDNOSTKI PARTNERSKIE</w:t>
      </w:r>
    </w:p>
    <w:tbl>
      <w:tblPr>
        <w:tblStyle w:val="a4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3530" w14:paraId="3F86B33D" w14:textId="77777777">
        <w:trPr>
          <w:tblHeader/>
        </w:trPr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92AE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lastRenderedPageBreak/>
              <w:t>Nazwa urzędu / jednostki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AF658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  <w:color w:val="2D3748"/>
              </w:rPr>
            </w:pPr>
            <w:r>
              <w:rPr>
                <w:b/>
                <w:bCs/>
                <w:color w:val="2D3748"/>
              </w:rPr>
              <w:t>Adres</w:t>
            </w:r>
          </w:p>
          <w:p w14:paraId="1ED72A8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</w:pPr>
            <w:r>
              <w:t xml:space="preserve"> </w:t>
            </w:r>
          </w:p>
        </w:tc>
      </w:tr>
      <w:tr w:rsidR="00DF3530" w14:paraId="60EC432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97083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 xml:space="preserve">Starostwo Powiatowe w Bochni 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233D1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Kazimierza Wielkiego 31, 32-700 Bochnia</w:t>
            </w:r>
          </w:p>
        </w:tc>
      </w:tr>
      <w:tr w:rsidR="00DF3530" w14:paraId="0904D2FC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D9CD5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Miasta Bochnia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A6909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Kazimierza Wielkiego 2, 32-700 Bochnia</w:t>
            </w:r>
          </w:p>
        </w:tc>
      </w:tr>
      <w:tr w:rsidR="00DF3530" w14:paraId="5AD782BB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ECBE4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Gminy Bochnia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80A21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Kazimierza Wielkiego 26, 32-700 Bochnia</w:t>
            </w:r>
          </w:p>
        </w:tc>
      </w:tr>
      <w:tr w:rsidR="00DF3530" w14:paraId="6E94F4F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BF1E1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Gminy Drwinia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F34B19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Drwinia 57, 32-709 Drwinia</w:t>
            </w:r>
          </w:p>
        </w:tc>
      </w:tr>
      <w:tr w:rsidR="00DF3530" w14:paraId="3D3CABA5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87984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Gminy Żegocina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EAAEB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Żegocina 316, 32-731 Żegocina</w:t>
            </w:r>
          </w:p>
        </w:tc>
      </w:tr>
      <w:tr w:rsidR="00DF3530" w14:paraId="7FE2347E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1AFA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Gminy Rzezawa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0BB9C2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ul. Długa 21, 32-765 Rzezawa</w:t>
            </w:r>
          </w:p>
        </w:tc>
      </w:tr>
      <w:tr w:rsidR="00DF3530" w14:paraId="7BFBA7D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04D111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Gminy Trzciana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D5466D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Trzciana 302, 32-733 Trzciana</w:t>
            </w:r>
          </w:p>
        </w:tc>
      </w:tr>
      <w:tr w:rsidR="00DF3530" w14:paraId="22D93AD9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633163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Gminy Lipnica Murowana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A58A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Lipnica Murowana 44, 32-724 Lipnica Murowana</w:t>
            </w:r>
          </w:p>
        </w:tc>
      </w:tr>
      <w:tr w:rsidR="00DF3530" w14:paraId="52350008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B34FB5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Gminy Łapanów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058110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Łapanów 34, 32-740 Łapanów</w:t>
            </w:r>
          </w:p>
        </w:tc>
      </w:tr>
      <w:tr w:rsidR="00DF3530" w14:paraId="33CF91D7" w14:textId="77777777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4F0CB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Urząd Miejski w Nowym Wiśniczu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A8CD0F" w14:textId="77777777" w:rsidR="00DF35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</w:pPr>
            <w:r>
              <w:t>Rynek 38, 32-720 Nowy Wiśnicz</w:t>
            </w:r>
          </w:p>
        </w:tc>
      </w:tr>
    </w:tbl>
    <w:p w14:paraId="3D1AB355" w14:textId="77777777" w:rsidR="00DF3530" w:rsidRDefault="00DF3530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</w:pPr>
    </w:p>
    <w:sectPr w:rsidR="00DF3530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549D" w14:textId="77777777" w:rsidR="009A55B3" w:rsidRDefault="009A55B3" w:rsidP="007F75BE">
      <w:pPr>
        <w:spacing w:before="0" w:after="0" w:line="240" w:lineRule="auto"/>
      </w:pPr>
      <w:r>
        <w:separator/>
      </w:r>
    </w:p>
  </w:endnote>
  <w:endnote w:type="continuationSeparator" w:id="0">
    <w:p w14:paraId="3DFA5F66" w14:textId="77777777" w:rsidR="009A55B3" w:rsidRDefault="009A55B3" w:rsidP="007F75B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6DE0482-80E8-4F15-9651-DFE52EAEA25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942CB128-7104-4B72-8DB2-508EDADE561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3991D0F-49E7-4908-B17B-E1EB01E0CE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33DA" w14:textId="77777777" w:rsidR="009A55B3" w:rsidRDefault="009A55B3" w:rsidP="007F75BE">
      <w:pPr>
        <w:spacing w:before="0" w:after="0" w:line="240" w:lineRule="auto"/>
      </w:pPr>
      <w:r>
        <w:separator/>
      </w:r>
    </w:p>
  </w:footnote>
  <w:footnote w:type="continuationSeparator" w:id="0">
    <w:p w14:paraId="7FD0737D" w14:textId="77777777" w:rsidR="009A55B3" w:rsidRDefault="009A55B3" w:rsidP="007F75B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530"/>
    <w:rsid w:val="007F75BE"/>
    <w:rsid w:val="009A55B3"/>
    <w:rsid w:val="00DF3530"/>
    <w:rsid w:val="00E9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2A26"/>
  <w15:docId w15:val="{1782DDB6-D49A-453C-B7CB-1B4F2449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  <w:spacing w:before="300" w:after="300" w:line="300" w:lineRule="auto"/>
        <w:ind w:left="300"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180"/>
      <w:ind w:left="0" w:right="0"/>
      <w:outlineLvl w:val="0"/>
    </w:pPr>
    <w:rPr>
      <w:b/>
      <w:bCs/>
      <w:color w:val="1A365D"/>
      <w:sz w:val="44"/>
      <w:szCs w:val="44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210"/>
      <w:ind w:left="0" w:right="0"/>
      <w:outlineLvl w:val="1"/>
    </w:pPr>
    <w:rPr>
      <w:b/>
      <w:bCs/>
      <w:color w:val="2B6CB0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ind w:left="0" w:right="0"/>
      <w:outlineLvl w:val="2"/>
    </w:pPr>
    <w:rPr>
      <w:b/>
      <w:bCs/>
      <w:color w:val="2D3748"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75B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75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75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2185</Words>
  <Characters>13116</Characters>
  <Application>Microsoft Office Word</Application>
  <DocSecurity>0</DocSecurity>
  <Lines>109</Lines>
  <Paragraphs>30</Paragraphs>
  <ScaleCrop>false</ScaleCrop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aleksandra.wojcik2000@onet.pl</cp:lastModifiedBy>
  <cp:revision>2</cp:revision>
  <dcterms:created xsi:type="dcterms:W3CDTF">2026-07-29T17:45:00Z</dcterms:created>
  <dcterms:modified xsi:type="dcterms:W3CDTF">2026-07-29T17:47:00Z</dcterms:modified>
</cp:coreProperties>
</file>